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1CD8" w14:textId="77777777" w:rsidR="00BD24DD" w:rsidRDefault="00D848D7">
      <w:r>
        <w:rPr>
          <w:rFonts w:hint="eastAsia"/>
        </w:rPr>
        <w:t>様式</w:t>
      </w:r>
      <w:r w:rsidR="00B933AE">
        <w:rPr>
          <w:rFonts w:hint="eastAsia"/>
        </w:rPr>
        <w:t>４</w:t>
      </w:r>
    </w:p>
    <w:p w14:paraId="795C4BA7" w14:textId="77777777" w:rsidR="006F4EFA" w:rsidRPr="000846AD" w:rsidRDefault="006F4EFA" w:rsidP="000846AD">
      <w:pPr>
        <w:jc w:val="center"/>
        <w:rPr>
          <w:sz w:val="28"/>
          <w:szCs w:val="28"/>
        </w:rPr>
      </w:pPr>
      <w:r w:rsidRPr="000846AD">
        <w:rPr>
          <w:rFonts w:hint="eastAsia"/>
          <w:sz w:val="28"/>
          <w:szCs w:val="28"/>
        </w:rPr>
        <w:t>学士課程</w:t>
      </w:r>
      <w:r w:rsidR="00CF54E4">
        <w:rPr>
          <w:rFonts w:hint="eastAsia"/>
          <w:sz w:val="28"/>
          <w:szCs w:val="28"/>
        </w:rPr>
        <w:t>学生</w:t>
      </w:r>
      <w:r w:rsidRPr="000846AD">
        <w:rPr>
          <w:rFonts w:hint="eastAsia"/>
          <w:sz w:val="28"/>
          <w:szCs w:val="28"/>
        </w:rPr>
        <w:t>の授業としての海外医学活動</w:t>
      </w:r>
      <w:r w:rsidR="00EA2265">
        <w:rPr>
          <w:rFonts w:hint="eastAsia"/>
          <w:sz w:val="28"/>
          <w:szCs w:val="28"/>
        </w:rPr>
        <w:t>推進</w:t>
      </w:r>
      <w:r w:rsidR="00627090">
        <w:rPr>
          <w:rFonts w:hint="eastAsia"/>
          <w:sz w:val="28"/>
          <w:szCs w:val="28"/>
        </w:rPr>
        <w:t>奨学金</w:t>
      </w:r>
      <w:r w:rsidRPr="000846AD">
        <w:rPr>
          <w:rFonts w:hint="eastAsia"/>
          <w:sz w:val="28"/>
          <w:szCs w:val="28"/>
        </w:rPr>
        <w:t>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6F4EFA" w14:paraId="0765B64F" w14:textId="77777777" w:rsidTr="00F91CC0">
        <w:trPr>
          <w:trHeight w:val="353"/>
        </w:trPr>
        <w:tc>
          <w:tcPr>
            <w:tcW w:w="2235" w:type="dxa"/>
            <w:vAlign w:val="center"/>
          </w:tcPr>
          <w:p w14:paraId="64CF46EB" w14:textId="74E1B5B6" w:rsidR="006F4EFA" w:rsidRDefault="003A7EE6" w:rsidP="005B5386">
            <w:r w:rsidRPr="003A7EE6">
              <w:rPr>
                <w:rFonts w:hint="eastAsia"/>
              </w:rPr>
              <w:t>学　類</w:t>
            </w:r>
          </w:p>
        </w:tc>
        <w:tc>
          <w:tcPr>
            <w:tcW w:w="6467" w:type="dxa"/>
            <w:vAlign w:val="center"/>
          </w:tcPr>
          <w:p w14:paraId="7EE08BF2" w14:textId="6A25C67B" w:rsidR="006F4EFA" w:rsidRDefault="003A7EE6">
            <w:r w:rsidRPr="003A7EE6">
              <w:rPr>
                <w:rFonts w:hint="eastAsia"/>
              </w:rPr>
              <w:t>医学類</w:t>
            </w:r>
          </w:p>
        </w:tc>
      </w:tr>
      <w:tr w:rsidR="003A7EE6" w14:paraId="4875843D" w14:textId="77777777" w:rsidTr="00F91CC0">
        <w:trPr>
          <w:trHeight w:val="353"/>
        </w:trPr>
        <w:tc>
          <w:tcPr>
            <w:tcW w:w="2235" w:type="dxa"/>
            <w:vAlign w:val="center"/>
          </w:tcPr>
          <w:p w14:paraId="27498531" w14:textId="27726E46" w:rsidR="003A7EE6" w:rsidRDefault="003A7EE6" w:rsidP="003A7EE6">
            <w:pPr>
              <w:rPr>
                <w:rFonts w:hint="eastAsia"/>
              </w:rPr>
            </w:pPr>
            <w:r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4A876D36" w14:textId="6BFD3118" w:rsidR="003A7EE6" w:rsidRPr="003A7EE6" w:rsidRDefault="003A7EE6" w:rsidP="003A7EE6">
            <w:pPr>
              <w:rPr>
                <w:rFonts w:hint="eastAsia"/>
              </w:rPr>
            </w:pPr>
            <w:r w:rsidRPr="003A7EE6">
              <w:rPr>
                <w:rFonts w:hint="eastAsia"/>
              </w:rPr>
              <w:t xml:space="preserve">　　　年　／　学籍番号　</w:t>
            </w:r>
          </w:p>
        </w:tc>
      </w:tr>
      <w:tr w:rsidR="006F4EFA" w14:paraId="23052761" w14:textId="77777777" w:rsidTr="00206DA0">
        <w:trPr>
          <w:trHeight w:val="875"/>
        </w:trPr>
        <w:tc>
          <w:tcPr>
            <w:tcW w:w="2235" w:type="dxa"/>
            <w:vAlign w:val="center"/>
          </w:tcPr>
          <w:p w14:paraId="640F9DAF" w14:textId="77777777" w:rsidR="006F4EFA" w:rsidRDefault="000846AD" w:rsidP="005B5386">
            <w:r>
              <w:rPr>
                <w:rFonts w:hint="eastAsia"/>
              </w:rPr>
              <w:t>申請者氏名等</w:t>
            </w:r>
          </w:p>
        </w:tc>
        <w:tc>
          <w:tcPr>
            <w:tcW w:w="6467" w:type="dxa"/>
          </w:tcPr>
          <w:p w14:paraId="46212A20" w14:textId="5071A09C" w:rsidR="006F4EFA" w:rsidRDefault="000846AD">
            <w:r>
              <w:rPr>
                <w:rFonts w:hint="eastAsia"/>
              </w:rPr>
              <w:t>氏　　名</w:t>
            </w:r>
            <w:r w:rsidR="00276C5C">
              <w:rPr>
                <w:rFonts w:hint="eastAsia"/>
              </w:rPr>
              <w:t xml:space="preserve">　　　　　　　　　　　　　　　　　　　　</w:t>
            </w:r>
          </w:p>
          <w:p w14:paraId="0159E884" w14:textId="77777777" w:rsidR="00206DA0" w:rsidRDefault="00206DA0"/>
          <w:p w14:paraId="7139D017" w14:textId="77777777" w:rsidR="000846AD" w:rsidRDefault="000846AD">
            <w:r>
              <w:rPr>
                <w:rFonts w:hint="eastAsia"/>
              </w:rPr>
              <w:t>電話番号</w:t>
            </w:r>
          </w:p>
          <w:p w14:paraId="51F0EEC7" w14:textId="77777777" w:rsidR="000846AD" w:rsidRDefault="000846AD">
            <w:r>
              <w:rPr>
                <w:rFonts w:hint="eastAsia"/>
              </w:rPr>
              <w:t>メールアドレス</w:t>
            </w:r>
          </w:p>
        </w:tc>
      </w:tr>
      <w:tr w:rsidR="006F4EFA" w14:paraId="44F4188E" w14:textId="77777777" w:rsidTr="005B5386">
        <w:tc>
          <w:tcPr>
            <w:tcW w:w="2235" w:type="dxa"/>
            <w:vAlign w:val="center"/>
          </w:tcPr>
          <w:p w14:paraId="17C47AF9" w14:textId="77777777" w:rsidR="006F4EFA" w:rsidRDefault="006F4EFA" w:rsidP="005B5386">
            <w:r>
              <w:rPr>
                <w:rFonts w:hint="eastAsia"/>
              </w:rPr>
              <w:t>海外医学活動の種類（該当する□にチェック，（　　　　）に記載）</w:t>
            </w:r>
          </w:p>
        </w:tc>
        <w:tc>
          <w:tcPr>
            <w:tcW w:w="6467" w:type="dxa"/>
          </w:tcPr>
          <w:p w14:paraId="28D56476" w14:textId="77777777" w:rsidR="00206DA0" w:rsidRPr="007F1713" w:rsidRDefault="00206DA0" w:rsidP="00EA2265">
            <w:pPr>
              <w:pStyle w:val="a4"/>
              <w:numPr>
                <w:ilvl w:val="0"/>
                <w:numId w:val="1"/>
              </w:numPr>
              <w:ind w:leftChars="0"/>
            </w:pPr>
            <w:r w:rsidRPr="007F1713">
              <w:rPr>
                <w:rFonts w:hint="eastAsia"/>
              </w:rPr>
              <w:t>選択臨床実習</w:t>
            </w:r>
          </w:p>
          <w:p w14:paraId="1D7BBE4A" w14:textId="77777777" w:rsidR="006F4EFA" w:rsidRPr="007F1713" w:rsidRDefault="006F4EFA" w:rsidP="006F4EFA">
            <w:pPr>
              <w:pStyle w:val="a4"/>
              <w:numPr>
                <w:ilvl w:val="0"/>
                <w:numId w:val="1"/>
              </w:numPr>
              <w:ind w:leftChars="0"/>
            </w:pPr>
            <w:r w:rsidRPr="007F1713">
              <w:rPr>
                <w:rFonts w:hint="eastAsia"/>
              </w:rPr>
              <w:t>基礎</w:t>
            </w:r>
            <w:r w:rsidR="00B504D0" w:rsidRPr="007F1713">
              <w:rPr>
                <w:rFonts w:hint="eastAsia"/>
              </w:rPr>
              <w:t>研究室</w:t>
            </w:r>
            <w:r w:rsidRPr="007F1713">
              <w:rPr>
                <w:rFonts w:hint="eastAsia"/>
              </w:rPr>
              <w:t>配属</w:t>
            </w:r>
          </w:p>
          <w:p w14:paraId="2F3FD1EF" w14:textId="77777777" w:rsidR="006F4EFA" w:rsidRPr="007F1713" w:rsidRDefault="00EA2265" w:rsidP="006F4EFA">
            <w:pPr>
              <w:pStyle w:val="a4"/>
              <w:numPr>
                <w:ilvl w:val="0"/>
                <w:numId w:val="1"/>
              </w:numPr>
              <w:ind w:leftChars="0"/>
            </w:pPr>
            <w:r w:rsidRPr="007F1713">
              <w:rPr>
                <w:rFonts w:hint="eastAsia"/>
              </w:rPr>
              <w:t>医学研究特設</w:t>
            </w:r>
            <w:r w:rsidR="006F4EFA" w:rsidRPr="007F1713">
              <w:rPr>
                <w:rFonts w:hint="eastAsia"/>
              </w:rPr>
              <w:t>プログラム</w:t>
            </w:r>
          </w:p>
          <w:p w14:paraId="3E658861" w14:textId="77777777" w:rsidR="00206DA0" w:rsidRPr="007F1713" w:rsidRDefault="00206DA0" w:rsidP="006F4EFA">
            <w:pPr>
              <w:pStyle w:val="a4"/>
              <w:numPr>
                <w:ilvl w:val="0"/>
                <w:numId w:val="1"/>
              </w:numPr>
              <w:ind w:leftChars="0"/>
            </w:pPr>
            <w:r w:rsidRPr="007F1713">
              <w:rPr>
                <w:rFonts w:hint="eastAsia"/>
              </w:rPr>
              <w:t>必修臨床実習</w:t>
            </w:r>
          </w:p>
          <w:p w14:paraId="582DC0D0" w14:textId="77777777" w:rsidR="00206DA0" w:rsidRPr="007F1713" w:rsidRDefault="00206DA0" w:rsidP="00D87B47">
            <w:pPr>
              <w:pStyle w:val="a4"/>
              <w:numPr>
                <w:ilvl w:val="0"/>
                <w:numId w:val="1"/>
              </w:numPr>
              <w:ind w:leftChars="0"/>
            </w:pPr>
            <w:r w:rsidRPr="007F1713">
              <w:rPr>
                <w:rFonts w:hint="eastAsia"/>
              </w:rPr>
              <w:t>学域</w:t>
            </w:r>
            <w:r w:rsidRPr="007F1713">
              <w:rPr>
                <w:rFonts w:hint="eastAsia"/>
              </w:rPr>
              <w:t>GS</w:t>
            </w:r>
            <w:r w:rsidRPr="007F1713">
              <w:rPr>
                <w:rFonts w:hint="eastAsia"/>
              </w:rPr>
              <w:t>言語科目Ⅰ</w:t>
            </w:r>
            <w:r w:rsidR="00D87B47">
              <w:rPr>
                <w:rFonts w:hint="eastAsia"/>
              </w:rPr>
              <w:t>・</w:t>
            </w:r>
            <w:r w:rsidR="00D87B47" w:rsidRPr="00D87B47">
              <w:rPr>
                <w:rFonts w:hint="eastAsia"/>
              </w:rPr>
              <w:t>Ⅱ</w:t>
            </w:r>
            <w:r w:rsidRPr="007F1713">
              <w:rPr>
                <w:rFonts w:hint="eastAsia"/>
              </w:rPr>
              <w:t>（医学英語）</w:t>
            </w:r>
          </w:p>
          <w:p w14:paraId="6E4AC1A7" w14:textId="77777777" w:rsidR="006F4EFA" w:rsidRPr="006F4EFA" w:rsidRDefault="006F4EFA" w:rsidP="006F4EFA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その他（　　　　　　　　　　　　　　）</w:t>
            </w:r>
          </w:p>
        </w:tc>
      </w:tr>
      <w:tr w:rsidR="006F4EFA" w14:paraId="7DC1D856" w14:textId="77777777" w:rsidTr="006F4EFA">
        <w:tc>
          <w:tcPr>
            <w:tcW w:w="2235" w:type="dxa"/>
          </w:tcPr>
          <w:p w14:paraId="635EE736" w14:textId="77777777" w:rsidR="006F4EFA" w:rsidRDefault="006F4EFA">
            <w:r>
              <w:rPr>
                <w:rFonts w:hint="eastAsia"/>
              </w:rPr>
              <w:t>旅行期間（金沢発着）</w:t>
            </w:r>
          </w:p>
        </w:tc>
        <w:tc>
          <w:tcPr>
            <w:tcW w:w="6467" w:type="dxa"/>
          </w:tcPr>
          <w:p w14:paraId="4AD8E479" w14:textId="77777777" w:rsidR="006F4EFA" w:rsidRDefault="006F4EFA" w:rsidP="007F1713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日～</w:t>
            </w:r>
            <w:r w:rsidR="007F1713" w:rsidRPr="007F1713"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</w:rPr>
              <w:t xml:space="preserve">　　年　　月　　日（日本時間）</w:t>
            </w:r>
          </w:p>
        </w:tc>
      </w:tr>
      <w:tr w:rsidR="006F4EFA" w14:paraId="3949F050" w14:textId="77777777" w:rsidTr="006F4EFA">
        <w:tc>
          <w:tcPr>
            <w:tcW w:w="2235" w:type="dxa"/>
          </w:tcPr>
          <w:p w14:paraId="1095480B" w14:textId="77777777" w:rsidR="006F4EFA" w:rsidRDefault="006F4EFA">
            <w:r>
              <w:rPr>
                <w:rFonts w:hint="eastAsia"/>
              </w:rPr>
              <w:t>海外活動期間（活動開始日～活動終了日）</w:t>
            </w:r>
          </w:p>
        </w:tc>
        <w:tc>
          <w:tcPr>
            <w:tcW w:w="6467" w:type="dxa"/>
          </w:tcPr>
          <w:p w14:paraId="49F97795" w14:textId="77777777" w:rsidR="006F4EFA" w:rsidRDefault="006F4EFA" w:rsidP="007F1713">
            <w:pPr>
              <w:ind w:firstLineChars="200" w:firstLine="420"/>
            </w:pPr>
            <w:r>
              <w:rPr>
                <w:rFonts w:hint="eastAsia"/>
              </w:rPr>
              <w:t xml:space="preserve">　　年　　月　　日～</w:t>
            </w:r>
            <w:r w:rsidR="007F1713" w:rsidRPr="007F1713">
              <w:rPr>
                <w:rFonts w:hint="eastAsia"/>
                <w:kern w:val="0"/>
              </w:rPr>
              <w:t xml:space="preserve">　　</w:t>
            </w:r>
            <w:r>
              <w:rPr>
                <w:rFonts w:hint="eastAsia"/>
              </w:rPr>
              <w:t xml:space="preserve">　　年　　月　　日（現地時間）</w:t>
            </w:r>
          </w:p>
          <w:p w14:paraId="026D61B4" w14:textId="7B5B35AD" w:rsidR="000846AD" w:rsidRPr="006F4EFA" w:rsidRDefault="000846AD">
            <w:r>
              <w:rPr>
                <w:rFonts w:hint="eastAsia"/>
              </w:rPr>
              <w:t xml:space="preserve">　　　　　　　</w:t>
            </w:r>
            <w:r w:rsidR="008A6567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（　　　　日間）</w:t>
            </w:r>
          </w:p>
        </w:tc>
      </w:tr>
      <w:tr w:rsidR="006F4EFA" w14:paraId="7C63A6AB" w14:textId="77777777" w:rsidTr="006F4EFA">
        <w:tc>
          <w:tcPr>
            <w:tcW w:w="2235" w:type="dxa"/>
          </w:tcPr>
          <w:p w14:paraId="6494F033" w14:textId="77777777" w:rsidR="006F4EFA" w:rsidRDefault="000846AD">
            <w:r>
              <w:rPr>
                <w:rFonts w:hint="eastAsia"/>
              </w:rPr>
              <w:t>活動する大学・研究機関等</w:t>
            </w:r>
          </w:p>
        </w:tc>
        <w:tc>
          <w:tcPr>
            <w:tcW w:w="6467" w:type="dxa"/>
          </w:tcPr>
          <w:p w14:paraId="7FE3891A" w14:textId="77777777" w:rsidR="006F4EFA" w:rsidRDefault="006F4EFA"/>
          <w:p w14:paraId="0CD94DA9" w14:textId="77777777" w:rsidR="004F4FC1" w:rsidRDefault="004F4FC1"/>
          <w:p w14:paraId="40CFBBC7" w14:textId="570F9BD0" w:rsidR="004F4FC1" w:rsidRDefault="004F4FC1"/>
        </w:tc>
      </w:tr>
      <w:tr w:rsidR="000846AD" w14:paraId="4C1FCB13" w14:textId="77777777" w:rsidTr="005B5386">
        <w:tc>
          <w:tcPr>
            <w:tcW w:w="2235" w:type="dxa"/>
            <w:vAlign w:val="center"/>
          </w:tcPr>
          <w:p w14:paraId="15FDE51C" w14:textId="77777777" w:rsidR="000846AD" w:rsidRDefault="000846AD" w:rsidP="005B5386">
            <w:r>
              <w:rPr>
                <w:rFonts w:hint="eastAsia"/>
              </w:rPr>
              <w:t>上記大学・研究機関</w:t>
            </w:r>
            <w:r w:rsidR="005B5386">
              <w:rPr>
                <w:rFonts w:hint="eastAsia"/>
              </w:rPr>
              <w:t>等における</w:t>
            </w:r>
            <w:r>
              <w:rPr>
                <w:rFonts w:hint="eastAsia"/>
              </w:rPr>
              <w:t>指導者</w:t>
            </w:r>
          </w:p>
        </w:tc>
        <w:tc>
          <w:tcPr>
            <w:tcW w:w="6467" w:type="dxa"/>
          </w:tcPr>
          <w:p w14:paraId="484B27BB" w14:textId="77777777" w:rsidR="005B5386" w:rsidRDefault="000846AD">
            <w:r>
              <w:rPr>
                <w:rFonts w:hint="eastAsia"/>
              </w:rPr>
              <w:t>氏　　名</w:t>
            </w:r>
          </w:p>
          <w:p w14:paraId="0640127E" w14:textId="77777777" w:rsidR="000846AD" w:rsidRDefault="000846AD">
            <w:r>
              <w:rPr>
                <w:rFonts w:hint="eastAsia"/>
              </w:rPr>
              <w:t>電話番号</w:t>
            </w:r>
          </w:p>
          <w:p w14:paraId="63123247" w14:textId="77777777" w:rsidR="000846AD" w:rsidRPr="000846AD" w:rsidRDefault="000846AD">
            <w:r>
              <w:rPr>
                <w:rFonts w:hint="eastAsia"/>
              </w:rPr>
              <w:t>メールアドレス</w:t>
            </w:r>
          </w:p>
        </w:tc>
      </w:tr>
      <w:tr w:rsidR="000846AD" w14:paraId="607E1A6B" w14:textId="77777777" w:rsidTr="005B5386">
        <w:tc>
          <w:tcPr>
            <w:tcW w:w="2235" w:type="dxa"/>
            <w:vAlign w:val="center"/>
          </w:tcPr>
          <w:p w14:paraId="7ABE6659" w14:textId="77777777" w:rsidR="000846AD" w:rsidRDefault="000846AD" w:rsidP="005B5386">
            <w:r>
              <w:rPr>
                <w:rFonts w:hint="eastAsia"/>
              </w:rPr>
              <w:t>海外医学活動において目指すもの，心構え</w:t>
            </w:r>
          </w:p>
        </w:tc>
        <w:tc>
          <w:tcPr>
            <w:tcW w:w="6467" w:type="dxa"/>
          </w:tcPr>
          <w:p w14:paraId="75696B5A" w14:textId="77777777" w:rsidR="000846AD" w:rsidRDefault="000846AD"/>
          <w:p w14:paraId="684841D2" w14:textId="17E4553F" w:rsidR="005B5386" w:rsidRDefault="005B5386"/>
          <w:p w14:paraId="2DA714F3" w14:textId="078510BC" w:rsidR="007D3090" w:rsidRDefault="007D3090"/>
          <w:p w14:paraId="16DFA297" w14:textId="1C6D275E" w:rsidR="004F4FC1" w:rsidRDefault="004F4FC1"/>
          <w:p w14:paraId="228BF095" w14:textId="77777777" w:rsidR="004F4FC1" w:rsidRDefault="004F4FC1"/>
          <w:p w14:paraId="67867526" w14:textId="77777777" w:rsidR="007D3090" w:rsidRDefault="007D3090"/>
          <w:p w14:paraId="3712054F" w14:textId="77777777" w:rsidR="005B5386" w:rsidRDefault="005B5386"/>
          <w:p w14:paraId="49627061" w14:textId="77777777" w:rsidR="005B5386" w:rsidRDefault="005B5386"/>
        </w:tc>
      </w:tr>
      <w:tr w:rsidR="00BF26DE" w14:paraId="7701602F" w14:textId="77777777" w:rsidTr="005B5386">
        <w:tc>
          <w:tcPr>
            <w:tcW w:w="2235" w:type="dxa"/>
            <w:vAlign w:val="center"/>
          </w:tcPr>
          <w:p w14:paraId="60C86B43" w14:textId="77777777" w:rsidR="00BF26DE" w:rsidRDefault="00BF26DE" w:rsidP="005B5386">
            <w:r>
              <w:rPr>
                <w:rFonts w:hint="eastAsia"/>
              </w:rPr>
              <w:t>他の奨学金等の制度への応募状況</w:t>
            </w:r>
          </w:p>
        </w:tc>
        <w:tc>
          <w:tcPr>
            <w:tcW w:w="6467" w:type="dxa"/>
          </w:tcPr>
          <w:p w14:paraId="03C7D4DE" w14:textId="77777777" w:rsidR="00BF26DE" w:rsidRDefault="00BF26DE" w:rsidP="00BF26D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なし</w:t>
            </w:r>
          </w:p>
          <w:p w14:paraId="243DEEDD" w14:textId="77777777" w:rsidR="00BF26DE" w:rsidRDefault="00BF26DE" w:rsidP="00BF26DE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あり　（応募の奨学金等　　　　　　　　　　　　　　　）</w:t>
            </w:r>
          </w:p>
        </w:tc>
      </w:tr>
    </w:tbl>
    <w:p w14:paraId="1A8A006D" w14:textId="77777777" w:rsidR="00206DA0" w:rsidRPr="007F1713" w:rsidRDefault="00B23D43" w:rsidP="00206DA0">
      <w:pPr>
        <w:spacing w:afterLines="50" w:after="180"/>
      </w:pPr>
      <w:r w:rsidRPr="007F1713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CC1524" w:rsidRPr="007F1713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3B3F12D1" w14:textId="77777777" w:rsidR="000846AD" w:rsidRDefault="00B23D43">
      <w:r>
        <w:rPr>
          <w:rFonts w:hint="eastAsia"/>
        </w:rPr>
        <w:t>以下、</w:t>
      </w:r>
      <w:r w:rsidR="001421A4">
        <w:rPr>
          <w:rFonts w:hint="eastAsia"/>
        </w:rPr>
        <w:t>申請者は</w:t>
      </w:r>
      <w:r w:rsidR="000846AD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0846AD" w14:paraId="48E8FB68" w14:textId="77777777" w:rsidTr="005B5386">
        <w:tc>
          <w:tcPr>
            <w:tcW w:w="2235" w:type="dxa"/>
            <w:vAlign w:val="center"/>
          </w:tcPr>
          <w:p w14:paraId="7DC19EC2" w14:textId="77777777" w:rsidR="000846AD" w:rsidRDefault="000846AD" w:rsidP="005B5386">
            <w:r>
              <w:rPr>
                <w:rFonts w:hint="eastAsia"/>
              </w:rPr>
              <w:t>評</w:t>
            </w:r>
            <w:r w:rsidR="005B538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07F47995" w14:textId="77777777" w:rsidR="000846AD" w:rsidRDefault="000846AD">
            <w:r>
              <w:rPr>
                <w:rFonts w:hint="eastAsia"/>
              </w:rPr>
              <w:t>□給付条件に該当</w:t>
            </w:r>
            <w:r w:rsidR="00BF26DE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□給付条件に非該当</w:t>
            </w:r>
          </w:p>
        </w:tc>
      </w:tr>
      <w:tr w:rsidR="000846AD" w14:paraId="0B0F3F63" w14:textId="77777777" w:rsidTr="005B5386">
        <w:tc>
          <w:tcPr>
            <w:tcW w:w="2235" w:type="dxa"/>
            <w:vAlign w:val="center"/>
          </w:tcPr>
          <w:p w14:paraId="2D019A0D" w14:textId="77777777" w:rsidR="000846AD" w:rsidRDefault="000846AD" w:rsidP="005B5386">
            <w:r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317FB353" w14:textId="77777777" w:rsidR="000846AD" w:rsidRDefault="000846AD">
            <w:r>
              <w:rPr>
                <w:rFonts w:hint="eastAsia"/>
              </w:rPr>
              <w:t>□</w:t>
            </w:r>
            <w:r w:rsidR="00703AE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１００，０００円</w:t>
            </w:r>
          </w:p>
        </w:tc>
      </w:tr>
      <w:tr w:rsidR="000846AD" w14:paraId="270CA0EA" w14:textId="77777777" w:rsidTr="00206DA0">
        <w:trPr>
          <w:trHeight w:val="592"/>
        </w:trPr>
        <w:tc>
          <w:tcPr>
            <w:tcW w:w="2235" w:type="dxa"/>
            <w:vAlign w:val="center"/>
          </w:tcPr>
          <w:p w14:paraId="62FF7056" w14:textId="77777777" w:rsidR="000846AD" w:rsidRDefault="000846AD" w:rsidP="005B5386">
            <w:r>
              <w:rPr>
                <w:rFonts w:hint="eastAsia"/>
              </w:rPr>
              <w:t>備</w:t>
            </w:r>
            <w:r w:rsidR="005B538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7C8575FF" w14:textId="77777777" w:rsidR="000846AD" w:rsidRDefault="000846AD"/>
        </w:tc>
      </w:tr>
    </w:tbl>
    <w:p w14:paraId="2A85EC6D" w14:textId="77777777" w:rsidR="000846AD" w:rsidRDefault="000846AD"/>
    <w:sectPr w:rsidR="000846AD" w:rsidSect="00206DA0">
      <w:pgSz w:w="11906" w:h="16838" w:code="9"/>
      <w:pgMar w:top="851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846AD"/>
    <w:rsid w:val="001421A4"/>
    <w:rsid w:val="00206DA0"/>
    <w:rsid w:val="0021580A"/>
    <w:rsid w:val="00276C5C"/>
    <w:rsid w:val="003A7EE6"/>
    <w:rsid w:val="004F4FC1"/>
    <w:rsid w:val="005B5386"/>
    <w:rsid w:val="005E23EE"/>
    <w:rsid w:val="00627090"/>
    <w:rsid w:val="006F4EFA"/>
    <w:rsid w:val="00703AE2"/>
    <w:rsid w:val="007D3090"/>
    <w:rsid w:val="007F1713"/>
    <w:rsid w:val="00892CF0"/>
    <w:rsid w:val="008A6567"/>
    <w:rsid w:val="00A36E2F"/>
    <w:rsid w:val="00B23D43"/>
    <w:rsid w:val="00B504D0"/>
    <w:rsid w:val="00B84BCC"/>
    <w:rsid w:val="00B933AE"/>
    <w:rsid w:val="00BF26DE"/>
    <w:rsid w:val="00CC1524"/>
    <w:rsid w:val="00CF54E4"/>
    <w:rsid w:val="00D848D7"/>
    <w:rsid w:val="00D87B47"/>
    <w:rsid w:val="00EA2265"/>
    <w:rsid w:val="00F9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505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22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22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2019-04-18T10:56:00Z</dcterms:created>
  <dcterms:modified xsi:type="dcterms:W3CDTF">2025-04-30T02:45:00Z</dcterms:modified>
</cp:coreProperties>
</file>